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B900A9" w:rsidRPr="00B900A9" w:rsidTr="005109A8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B900A9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900A9" w:rsidRPr="00B900A9" w:rsidRDefault="00B900A9" w:rsidP="00B900A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B900A9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B900A9" w:rsidRPr="00B900A9" w:rsidRDefault="00B900A9" w:rsidP="00B900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7B24B9"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begin"/>
            </w:r>
            <w:r w:rsidRPr="00187D6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 </w:instrTex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HYPERLINK</w:instrText>
            </w:r>
            <w:r w:rsidRPr="00187D6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 "</w:instrTex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http</w:instrText>
            </w:r>
            <w:r w:rsidRPr="00187D6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://</w:instrTex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ntashly</w:instrText>
            </w:r>
            <w:r w:rsidRPr="00187D6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sharan</w:instrText>
            </w:r>
            <w:r w:rsidRPr="00187D6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-</w:instrTex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sovet</w:instrText>
            </w:r>
            <w:r w:rsidRPr="00187D6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>.</w:instrText>
            </w:r>
            <w:r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instrText>ru</w:instrText>
            </w:r>
            <w:r w:rsidRPr="00187D60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instrText xml:space="preserve">" </w:instrText>
            </w:r>
            <w:r w:rsidR="007B24B9"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B900A9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="007B24B9" w:rsidRPr="00B900A9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fldChar w:fldCharType="end"/>
            </w:r>
          </w:p>
          <w:p w:rsidR="00B900A9" w:rsidRPr="00B900A9" w:rsidRDefault="00B900A9" w:rsidP="00B90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B900A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B900A9" w:rsidRPr="00B900A9" w:rsidRDefault="00B900A9" w:rsidP="00B900A9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B900A9" w:rsidRPr="00B900A9" w:rsidRDefault="00B900A9" w:rsidP="00B90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8A37DF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  </w:t>
      </w:r>
      <w:r>
        <w:rPr>
          <w:rFonts w:ascii="ER Bukinist Bashkir" w:hAnsi="ER Bukinist Bashkir"/>
          <w:sz w:val="24"/>
          <w:szCs w:val="28"/>
        </w:rPr>
        <w:tab/>
        <w:t xml:space="preserve">                  </w:t>
      </w:r>
      <w:r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>Об избрании состава Постоянной комиссии по социальным вопросам, местному самоуправлению и охране правопорядка</w:t>
      </w:r>
    </w:p>
    <w:p w:rsidR="00B900A9" w:rsidRPr="00B900A9" w:rsidRDefault="00B900A9" w:rsidP="00B900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Совета сельского поселения </w:t>
      </w:r>
      <w:proofErr w:type="spellStart"/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>Нижнеташлинский</w:t>
      </w:r>
      <w:proofErr w:type="spellEnd"/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>Шаранский</w:t>
      </w:r>
      <w:proofErr w:type="spellEnd"/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 Республики Башкортостан  </w:t>
      </w: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</w:t>
      </w:r>
      <w:r w:rsidRPr="00187D60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13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Регламента Совета сельского поселения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Совет сельского поселения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Pr="00B900A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B900A9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 решил:</w:t>
      </w:r>
    </w:p>
    <w:p w:rsidR="00B900A9" w:rsidRPr="00B900A9" w:rsidRDefault="00B900A9" w:rsidP="00B90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>1. Сформировать Постоянную комиссию  по социальным вопросам, местному самоуправлению и охране правопорядка в количестве 3 депутатов.</w:t>
      </w:r>
    </w:p>
    <w:p w:rsidR="00B900A9" w:rsidRDefault="00B900A9" w:rsidP="00B9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2. Избрать в состав Постоянной комиссии по социальным вопросам, местному самоуправлению и охране правопорядка следующих депутатов Совета:</w:t>
      </w:r>
    </w:p>
    <w:p w:rsidR="00B900A9" w:rsidRDefault="00B900A9" w:rsidP="00B9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900A9" w:rsidRPr="00B900A9" w:rsidRDefault="00B900A9" w:rsidP="00B90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Насибуллину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Ирину Ивановну   - избирательный округ № 6 .</w:t>
      </w:r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Ялиева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Ленара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Хатиповича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 - избирательный округ № 3 ;</w:t>
      </w:r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Батыргалину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Алию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B900A9">
        <w:rPr>
          <w:rFonts w:ascii="Times New Roman" w:eastAsia="Times New Roman" w:hAnsi="Times New Roman" w:cs="Times New Roman"/>
          <w:sz w:val="28"/>
          <w:szCs w:val="20"/>
        </w:rPr>
        <w:t>Ринатовну</w:t>
      </w:r>
      <w:proofErr w:type="spellEnd"/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- избирательный округ № 4 .</w:t>
      </w:r>
    </w:p>
    <w:p w:rsidR="00B900A9" w:rsidRPr="00B900A9" w:rsidRDefault="00B900A9" w:rsidP="00B900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900A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187D60" w:rsidRDefault="00187D60" w:rsidP="00187D60">
      <w:pPr>
        <w:pStyle w:val="3"/>
        <w:ind w:firstLine="0"/>
      </w:pPr>
      <w:r>
        <w:t>Глава</w:t>
      </w:r>
    </w:p>
    <w:p w:rsidR="00187D60" w:rsidRDefault="00187D60" w:rsidP="00187D60">
      <w:pPr>
        <w:pStyle w:val="3"/>
        <w:ind w:firstLine="0"/>
      </w:pPr>
      <w:r>
        <w:t xml:space="preserve">сельского поселения </w:t>
      </w:r>
      <w:proofErr w:type="spellStart"/>
      <w:r>
        <w:t>Нижнеташлинский</w:t>
      </w:r>
      <w:proofErr w:type="spellEnd"/>
      <w:r>
        <w:t xml:space="preserve"> сельсовет</w:t>
      </w:r>
    </w:p>
    <w:p w:rsidR="00187D60" w:rsidRDefault="00187D60" w:rsidP="00187D60">
      <w:pPr>
        <w:pStyle w:val="3"/>
        <w:ind w:firstLine="0"/>
      </w:pPr>
      <w: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</w:t>
      </w:r>
    </w:p>
    <w:p w:rsidR="00187D60" w:rsidRDefault="00187D60" w:rsidP="00187D60">
      <w:pPr>
        <w:pStyle w:val="3"/>
        <w:tabs>
          <w:tab w:val="left" w:pos="5820"/>
        </w:tabs>
        <w:ind w:firstLine="0"/>
      </w:pPr>
      <w:r>
        <w:t xml:space="preserve">Республики Башкортостан </w:t>
      </w:r>
      <w:r>
        <w:tab/>
        <w:t xml:space="preserve">              </w:t>
      </w:r>
      <w:proofErr w:type="spellStart"/>
      <w:r>
        <w:t>Г.С.Гарифуллина</w:t>
      </w:r>
      <w:proofErr w:type="spellEnd"/>
    </w:p>
    <w:p w:rsidR="00187D60" w:rsidRDefault="00187D60" w:rsidP="00187D60">
      <w:pPr>
        <w:pStyle w:val="3"/>
        <w:ind w:firstLine="0"/>
      </w:pPr>
    </w:p>
    <w:p w:rsidR="00187D60" w:rsidRDefault="00187D60" w:rsidP="00187D60">
      <w:pPr>
        <w:pStyle w:val="3"/>
        <w:ind w:firstLine="0"/>
      </w:pPr>
    </w:p>
    <w:p w:rsidR="00187D60" w:rsidRDefault="00187D60" w:rsidP="00187D60">
      <w:pPr>
        <w:pStyle w:val="3"/>
        <w:ind w:firstLine="0"/>
      </w:pPr>
    </w:p>
    <w:p w:rsidR="00187D60" w:rsidRDefault="00187D60" w:rsidP="00187D60">
      <w:pPr>
        <w:pStyle w:val="3"/>
        <w:ind w:firstLine="0"/>
      </w:pPr>
      <w:r>
        <w:t>с.Нижние Ташлы</w:t>
      </w:r>
    </w:p>
    <w:p w:rsidR="00187D60" w:rsidRDefault="00187D60" w:rsidP="00187D60">
      <w:pPr>
        <w:pStyle w:val="3"/>
        <w:ind w:firstLine="0"/>
        <w:rPr>
          <w:lang/>
        </w:rPr>
      </w:pPr>
      <w:r>
        <w:t>18 сентября 201</w:t>
      </w:r>
      <w:r>
        <w:rPr>
          <w:lang w:val="en-US"/>
        </w:rPr>
        <w:t>9</w:t>
      </w:r>
      <w:r>
        <w:t xml:space="preserve"> года</w:t>
      </w:r>
    </w:p>
    <w:p w:rsidR="00187D60" w:rsidRDefault="00187D60" w:rsidP="00187D60">
      <w:pPr>
        <w:pStyle w:val="3"/>
        <w:ind w:firstLine="0"/>
      </w:pPr>
      <w:r>
        <w:t>№ 1/10</w:t>
      </w:r>
    </w:p>
    <w:p w:rsidR="00091573" w:rsidRDefault="00091573" w:rsidP="00187D60">
      <w:pPr>
        <w:spacing w:after="0" w:line="240" w:lineRule="auto"/>
      </w:pPr>
    </w:p>
    <w:sectPr w:rsidR="00091573" w:rsidSect="00AA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900A9"/>
    <w:rsid w:val="00091573"/>
    <w:rsid w:val="00187D60"/>
    <w:rsid w:val="007B24B9"/>
    <w:rsid w:val="008A37DF"/>
    <w:rsid w:val="00AA6F8F"/>
    <w:rsid w:val="00B9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A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900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900A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2019-09-27T07:21:00Z</cp:lastPrinted>
  <dcterms:created xsi:type="dcterms:W3CDTF">2019-09-16T11:32:00Z</dcterms:created>
  <dcterms:modified xsi:type="dcterms:W3CDTF">2019-09-27T07:21:00Z</dcterms:modified>
</cp:coreProperties>
</file>